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5D803B" w14:textId="77777777" w:rsidR="00231217" w:rsidRDefault="00231217" w:rsidP="00A924BE">
      <w:pPr>
        <w:rPr>
          <w:b/>
          <w:u w:val="single"/>
        </w:rPr>
      </w:pPr>
      <w:bookmarkStart w:id="0" w:name="_GoBack"/>
    </w:p>
    <w:p w14:paraId="644857E3" w14:textId="77F0D323" w:rsidR="00184E48" w:rsidRPr="00184E48" w:rsidRDefault="00A924BE" w:rsidP="00A924BE">
      <w:pPr>
        <w:rPr>
          <w:b/>
          <w:u w:val="single"/>
        </w:rPr>
      </w:pPr>
      <w:r w:rsidRPr="00A924BE">
        <w:rPr>
          <w:b/>
          <w:u w:val="single"/>
        </w:rPr>
        <w:t>Scientific Method Worksheet</w:t>
      </w:r>
      <w:r w:rsidR="00184E48" w:rsidRPr="00184E48">
        <w:t xml:space="preserve">: </w:t>
      </w:r>
      <w:r w:rsidR="00184E48">
        <w:t>Use this worksheet as we work through today’s lesson</w:t>
      </w:r>
      <w:r w:rsidR="00917BC9">
        <w:t>.</w:t>
      </w:r>
    </w:p>
    <w:p w14:paraId="3B65AE09" w14:textId="77777777" w:rsidR="00A924BE" w:rsidRDefault="00A924BE" w:rsidP="00A924BE"/>
    <w:p w14:paraId="19B5EE3E" w14:textId="25DB7992" w:rsidR="00314109" w:rsidRDefault="00A924BE" w:rsidP="00A924BE">
      <w:pPr>
        <w:pStyle w:val="ListParagraph"/>
        <w:numPr>
          <w:ilvl w:val="0"/>
          <w:numId w:val="1"/>
        </w:numPr>
        <w:ind w:left="360"/>
      </w:pPr>
      <w:r>
        <w:t>Describe your</w:t>
      </w:r>
      <w:r w:rsidR="00B672C8">
        <w:t xml:space="preserve"> OBSERVATION</w:t>
      </w:r>
      <w:r w:rsidR="00A717B1">
        <w:t>S</w:t>
      </w:r>
      <w:r>
        <w:t xml:space="preserve"> from the coot video</w:t>
      </w:r>
      <w:r w:rsidR="00B672C8">
        <w:t>:</w:t>
      </w:r>
    </w:p>
    <w:p w14:paraId="0DF80CCD" w14:textId="77777777" w:rsidR="00A924BE" w:rsidRDefault="00A924BE" w:rsidP="00A924BE"/>
    <w:p w14:paraId="334BDA21" w14:textId="77777777" w:rsidR="009C7EDC" w:rsidRDefault="009C7EDC" w:rsidP="00A924BE"/>
    <w:p w14:paraId="56764858" w14:textId="77777777" w:rsidR="00A924BE" w:rsidRDefault="00A924BE" w:rsidP="00A924BE"/>
    <w:p w14:paraId="12C22FB6" w14:textId="77777777" w:rsidR="00A924BE" w:rsidRDefault="00A924BE" w:rsidP="00A924BE"/>
    <w:p w14:paraId="4B28F4B2" w14:textId="77777777" w:rsidR="00B672C8" w:rsidRDefault="00B672C8" w:rsidP="00A924BE">
      <w:pPr>
        <w:pStyle w:val="ListParagraph"/>
        <w:numPr>
          <w:ilvl w:val="0"/>
          <w:numId w:val="1"/>
        </w:numPr>
        <w:ind w:left="360"/>
      </w:pPr>
      <w:r>
        <w:t>Write down the QUESTION:</w:t>
      </w:r>
    </w:p>
    <w:p w14:paraId="3EAD277E" w14:textId="77777777" w:rsidR="00A924BE" w:rsidRDefault="00A924BE" w:rsidP="00A924BE"/>
    <w:p w14:paraId="2A063A8B" w14:textId="77777777" w:rsidR="00A924BE" w:rsidRDefault="00A924BE" w:rsidP="00A924BE"/>
    <w:p w14:paraId="4C009D45" w14:textId="77777777" w:rsidR="00A924BE" w:rsidRDefault="00A924BE" w:rsidP="00A924BE"/>
    <w:p w14:paraId="7FFBE685" w14:textId="77777777" w:rsidR="009C7EDC" w:rsidRDefault="009C7EDC" w:rsidP="00A924BE"/>
    <w:p w14:paraId="1F5B432E" w14:textId="031D786C" w:rsidR="00A717B1" w:rsidRDefault="00A717B1" w:rsidP="00A924BE">
      <w:pPr>
        <w:pStyle w:val="ListParagraph"/>
        <w:numPr>
          <w:ilvl w:val="0"/>
          <w:numId w:val="1"/>
        </w:numPr>
        <w:ind w:left="360"/>
      </w:pPr>
      <w:r>
        <w:t xml:space="preserve">What information was provided as BACKGROUND </w:t>
      </w:r>
      <w:r w:rsidR="00A924BE">
        <w:t>KNOWLEDGE</w:t>
      </w:r>
      <w:r>
        <w:t>:</w:t>
      </w:r>
    </w:p>
    <w:p w14:paraId="6FD38E62" w14:textId="77777777" w:rsidR="00A924BE" w:rsidRDefault="00A924BE" w:rsidP="00A924BE"/>
    <w:p w14:paraId="3C3D2B7A" w14:textId="77777777" w:rsidR="00A924BE" w:rsidRDefault="00A924BE" w:rsidP="00A924BE"/>
    <w:p w14:paraId="507CF020" w14:textId="77777777" w:rsidR="00FA6998" w:rsidRDefault="00FA6998" w:rsidP="00A924BE"/>
    <w:p w14:paraId="7DC787E8" w14:textId="77777777" w:rsidR="009C7EDC" w:rsidRDefault="009C7EDC" w:rsidP="00A924BE"/>
    <w:p w14:paraId="1D793BFA" w14:textId="77777777" w:rsidR="00A924BE" w:rsidRDefault="00A924BE" w:rsidP="00A924BE"/>
    <w:p w14:paraId="568D4E59" w14:textId="7C1550F5" w:rsidR="00D44C14" w:rsidRDefault="00D44C14" w:rsidP="00A924BE">
      <w:pPr>
        <w:pStyle w:val="ListParagraph"/>
        <w:numPr>
          <w:ilvl w:val="0"/>
          <w:numId w:val="1"/>
        </w:numPr>
        <w:ind w:left="360"/>
      </w:pPr>
      <w:r>
        <w:t>With a partner, brainstorm a HYPOTHESIS that answer</w:t>
      </w:r>
      <w:r w:rsidR="00A717B1">
        <w:t>s</w:t>
      </w:r>
      <w:r>
        <w:t xml:space="preserve"> the QUESTION </w:t>
      </w:r>
      <w:r w:rsidR="00A717B1">
        <w:t>given the</w:t>
      </w:r>
      <w:r>
        <w:t xml:space="preserve"> BACKGROUND </w:t>
      </w:r>
      <w:r w:rsidR="00A924BE">
        <w:t>KNOWLEDGE</w:t>
      </w:r>
      <w:r>
        <w:t xml:space="preserve"> provided:</w:t>
      </w:r>
    </w:p>
    <w:p w14:paraId="4EFE982C" w14:textId="77777777" w:rsidR="00A924BE" w:rsidRDefault="00A924BE" w:rsidP="00A924BE"/>
    <w:p w14:paraId="3D8289DA" w14:textId="77777777" w:rsidR="00A924BE" w:rsidRDefault="00A924BE" w:rsidP="00A924BE"/>
    <w:p w14:paraId="6AB5B867" w14:textId="77777777" w:rsidR="009C7EDC" w:rsidRDefault="009C7EDC" w:rsidP="00A924BE"/>
    <w:p w14:paraId="1EB2E48A" w14:textId="77777777" w:rsidR="00A924BE" w:rsidRDefault="00A924BE" w:rsidP="00A924BE"/>
    <w:p w14:paraId="535E33B4" w14:textId="1E394837" w:rsidR="00D44C14" w:rsidRDefault="002B2DB4" w:rsidP="00A924BE">
      <w:pPr>
        <w:pStyle w:val="ListParagraph"/>
        <w:numPr>
          <w:ilvl w:val="0"/>
          <w:numId w:val="1"/>
        </w:numPr>
        <w:ind w:left="360"/>
      </w:pPr>
      <w:r>
        <w:t xml:space="preserve">Write down the HYPOTHESIS tested </w:t>
      </w:r>
      <w:r w:rsidR="00B30EA4">
        <w:t xml:space="preserve">in the study by </w:t>
      </w:r>
      <w:proofErr w:type="spellStart"/>
      <w:r w:rsidR="00B30EA4">
        <w:t>Shizuka</w:t>
      </w:r>
      <w:proofErr w:type="spellEnd"/>
      <w:r w:rsidR="00B30EA4">
        <w:t xml:space="preserve"> &amp; Lyon</w:t>
      </w:r>
      <w:r>
        <w:t>:</w:t>
      </w:r>
    </w:p>
    <w:p w14:paraId="18E4EF26" w14:textId="77777777" w:rsidR="00A924BE" w:rsidRDefault="00A924BE" w:rsidP="00A924BE"/>
    <w:p w14:paraId="75C21AD9" w14:textId="77777777" w:rsidR="00A924BE" w:rsidRDefault="00A924BE" w:rsidP="00A924BE"/>
    <w:p w14:paraId="587041A0" w14:textId="77777777" w:rsidR="009C7EDC" w:rsidRDefault="009C7EDC" w:rsidP="00A924BE"/>
    <w:p w14:paraId="61AF2B77" w14:textId="77777777" w:rsidR="00A924BE" w:rsidRDefault="00A924BE" w:rsidP="00A924BE"/>
    <w:p w14:paraId="4FF635D5" w14:textId="0DA7F395" w:rsidR="00A924BE" w:rsidRDefault="00A924BE" w:rsidP="00A924BE">
      <w:pPr>
        <w:pStyle w:val="ListParagraph"/>
        <w:numPr>
          <w:ilvl w:val="0"/>
          <w:numId w:val="1"/>
        </w:numPr>
        <w:ind w:left="360"/>
      </w:pPr>
      <w:r>
        <w:t xml:space="preserve">Draw your </w:t>
      </w:r>
      <w:r w:rsidR="00FA6998">
        <w:t>PREDICTIONS</w:t>
      </w:r>
      <w:r>
        <w:t xml:space="preserve"> for</w:t>
      </w:r>
      <w:r w:rsidR="00531051">
        <w:t xml:space="preserve"> ‘host first’ and ‘foreign first’ conditions in </w:t>
      </w:r>
      <w:r w:rsidR="00B30EA4">
        <w:t xml:space="preserve">the </w:t>
      </w:r>
      <w:proofErr w:type="spellStart"/>
      <w:r w:rsidR="00B30EA4">
        <w:t>Shizuka</w:t>
      </w:r>
      <w:proofErr w:type="spellEnd"/>
      <w:r w:rsidR="00B30EA4">
        <w:t xml:space="preserve"> &amp; Lyon</w:t>
      </w:r>
      <w:r>
        <w:t xml:space="preserve"> experiment as a bar graph using the axes provided.  </w:t>
      </w:r>
      <w:r w:rsidR="00FF2126">
        <w:rPr>
          <w:noProof/>
        </w:rPr>
        <w:drawing>
          <wp:inline distT="0" distB="0" distL="0" distR="0" wp14:anchorId="3B9476EF" wp14:editId="78B3B0A1">
            <wp:extent cx="2743200" cy="2351315"/>
            <wp:effectExtent l="0" t="0" r="0" b="1143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1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2351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F2126">
        <w:rPr>
          <w:noProof/>
        </w:rPr>
        <w:drawing>
          <wp:inline distT="0" distB="0" distL="0" distR="0" wp14:anchorId="7F385FAF" wp14:editId="30BBC47F">
            <wp:extent cx="2743200" cy="2351315"/>
            <wp:effectExtent l="0" t="0" r="0" b="1143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2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2351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7BCA5C" w14:textId="0F1BF8BC" w:rsidR="00A924BE" w:rsidRDefault="000836D6" w:rsidP="000836D6">
      <w:r w:rsidRPr="000836D6">
        <w:rPr>
          <w:noProof/>
        </w:rPr>
        <w:lastRenderedPageBreak/>
        <w:t xml:space="preserve"> </w:t>
      </w:r>
    </w:p>
    <w:p w14:paraId="7B987040" w14:textId="77777777" w:rsidR="009C7EDC" w:rsidRDefault="009C7EDC" w:rsidP="009C7EDC">
      <w:pPr>
        <w:pStyle w:val="ListParagraph"/>
        <w:ind w:left="360"/>
      </w:pPr>
    </w:p>
    <w:p w14:paraId="1C3E16B3" w14:textId="7FA21ED2" w:rsidR="00FA6998" w:rsidRDefault="00FA6998" w:rsidP="000836D6">
      <w:pPr>
        <w:pStyle w:val="ListParagraph"/>
        <w:numPr>
          <w:ilvl w:val="0"/>
          <w:numId w:val="1"/>
        </w:numPr>
        <w:ind w:left="360"/>
      </w:pPr>
      <w:r>
        <w:t>Using a different color or style, draw the RESULTS next to the bars you drew as predictions.</w:t>
      </w:r>
    </w:p>
    <w:p w14:paraId="668461A0" w14:textId="77777777" w:rsidR="00FA6998" w:rsidRDefault="00FA6998" w:rsidP="000836D6">
      <w:pPr>
        <w:ind w:left="360"/>
      </w:pPr>
    </w:p>
    <w:p w14:paraId="5DEBFCAC" w14:textId="6CA33AAD" w:rsidR="00B30EA4" w:rsidRDefault="00FA6998" w:rsidP="000836D6">
      <w:pPr>
        <w:pStyle w:val="ListParagraph"/>
        <w:numPr>
          <w:ilvl w:val="0"/>
          <w:numId w:val="1"/>
        </w:numPr>
        <w:ind w:left="360"/>
      </w:pPr>
      <w:r>
        <w:t>What CONCLUSION</w:t>
      </w:r>
      <w:r w:rsidR="002C1D46">
        <w:t>S</w:t>
      </w:r>
      <w:r w:rsidR="00A924BE">
        <w:t xml:space="preserve"> </w:t>
      </w:r>
      <w:r w:rsidR="00F8317B">
        <w:t>can you draw based on the</w:t>
      </w:r>
      <w:r w:rsidR="0019193E">
        <w:t>se</w:t>
      </w:r>
      <w:r w:rsidR="00F8317B">
        <w:t xml:space="preserve"> RESULTS</w:t>
      </w:r>
      <w:r w:rsidR="00A924BE">
        <w:t>?</w:t>
      </w:r>
    </w:p>
    <w:p w14:paraId="4575E9AD" w14:textId="77777777" w:rsidR="0019193E" w:rsidRDefault="0019193E" w:rsidP="000836D6">
      <w:pPr>
        <w:ind w:left="360"/>
      </w:pPr>
    </w:p>
    <w:p w14:paraId="2B7D08B7" w14:textId="77777777" w:rsidR="0019193E" w:rsidRDefault="0019193E" w:rsidP="000836D6">
      <w:pPr>
        <w:ind w:left="360"/>
      </w:pPr>
    </w:p>
    <w:p w14:paraId="65927AC7" w14:textId="77777777" w:rsidR="009C7EDC" w:rsidRDefault="009C7EDC" w:rsidP="000836D6">
      <w:pPr>
        <w:ind w:left="360"/>
      </w:pPr>
    </w:p>
    <w:p w14:paraId="3F7D1476" w14:textId="77777777" w:rsidR="009C7EDC" w:rsidRDefault="009C7EDC" w:rsidP="000836D6">
      <w:pPr>
        <w:ind w:left="360"/>
      </w:pPr>
    </w:p>
    <w:p w14:paraId="3084661E" w14:textId="77777777" w:rsidR="00765143" w:rsidRDefault="00765143" w:rsidP="009C7EDC"/>
    <w:p w14:paraId="624E4C70" w14:textId="77777777" w:rsidR="00765143" w:rsidRDefault="00765143" w:rsidP="000836D6">
      <w:pPr>
        <w:pStyle w:val="ListParagraph"/>
        <w:ind w:left="360"/>
      </w:pPr>
    </w:p>
    <w:p w14:paraId="5AC53023" w14:textId="284ACA6F" w:rsidR="0019193E" w:rsidRDefault="0019193E" w:rsidP="000836D6">
      <w:pPr>
        <w:pStyle w:val="ListParagraph"/>
        <w:numPr>
          <w:ilvl w:val="0"/>
          <w:numId w:val="1"/>
        </w:numPr>
        <w:ind w:left="360"/>
      </w:pPr>
      <w:r>
        <w:t xml:space="preserve">Draw your PREDICTIONS for the ‘mixed’ condition in the </w:t>
      </w:r>
      <w:proofErr w:type="spellStart"/>
      <w:r>
        <w:t>Shizuka</w:t>
      </w:r>
      <w:proofErr w:type="spellEnd"/>
      <w:r>
        <w:t xml:space="preserve"> &amp; Lyon experiment as a bar graph using the axes provided</w:t>
      </w:r>
    </w:p>
    <w:p w14:paraId="67E07989" w14:textId="71B37C76" w:rsidR="0019193E" w:rsidRDefault="00FF2126" w:rsidP="00FF2126">
      <w:pPr>
        <w:jc w:val="center"/>
      </w:pPr>
      <w:r>
        <w:rPr>
          <w:noProof/>
        </w:rPr>
        <w:drawing>
          <wp:inline distT="0" distB="0" distL="0" distR="0" wp14:anchorId="0DBABBBF" wp14:editId="29A2CBEA">
            <wp:extent cx="2743200" cy="2351315"/>
            <wp:effectExtent l="0" t="0" r="0" b="1143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3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2351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9193E">
        <w:br w:type="textWrapping" w:clear="all"/>
      </w:r>
    </w:p>
    <w:p w14:paraId="427045EA" w14:textId="77777777" w:rsidR="0019193E" w:rsidRDefault="0019193E" w:rsidP="000836D6">
      <w:pPr>
        <w:pStyle w:val="ListParagraph"/>
        <w:numPr>
          <w:ilvl w:val="0"/>
          <w:numId w:val="1"/>
        </w:numPr>
        <w:ind w:left="360"/>
      </w:pPr>
      <w:r>
        <w:t>Using a different color or style, draw the RESULTS next to the bars you drew as predictions.</w:t>
      </w:r>
    </w:p>
    <w:p w14:paraId="2EF32F74" w14:textId="77777777" w:rsidR="0019193E" w:rsidRDefault="0019193E" w:rsidP="000836D6">
      <w:pPr>
        <w:pStyle w:val="ListParagraph"/>
        <w:ind w:left="360"/>
      </w:pPr>
    </w:p>
    <w:p w14:paraId="26CBFC97" w14:textId="4B876662" w:rsidR="0019193E" w:rsidRDefault="00B16374" w:rsidP="000836D6">
      <w:pPr>
        <w:pStyle w:val="ListParagraph"/>
        <w:numPr>
          <w:ilvl w:val="0"/>
          <w:numId w:val="1"/>
        </w:numPr>
        <w:ind w:left="360"/>
      </w:pPr>
      <w:r>
        <w:t xml:space="preserve">How does this RESULT relate to previous </w:t>
      </w:r>
      <w:r w:rsidR="0019193E">
        <w:t>CONCLUSIONS</w:t>
      </w:r>
      <w:r>
        <w:t>?</w:t>
      </w:r>
    </w:p>
    <w:p w14:paraId="050C9145" w14:textId="77777777" w:rsidR="0019193E" w:rsidRDefault="0019193E" w:rsidP="00EF609C">
      <w:pPr>
        <w:ind w:left="360"/>
        <w:sectPr w:rsidR="0019193E" w:rsidSect="001752E0">
          <w:headerReference w:type="default" r:id="rId10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E97934A" w14:textId="77777777" w:rsidR="001040BA" w:rsidRDefault="001040BA" w:rsidP="00B30EA4">
      <w:pPr>
        <w:ind w:left="360"/>
      </w:pPr>
    </w:p>
    <w:p w14:paraId="18235D48" w14:textId="6F622822" w:rsidR="00A924BE" w:rsidRDefault="00B30EA4" w:rsidP="00B30EA4">
      <w:pPr>
        <w:ind w:left="360"/>
      </w:pPr>
      <w:r>
        <w:t>Alternative questions: Instructors can use these to make questions more challenging for students. These may require more class time than the original questions.</w:t>
      </w:r>
    </w:p>
    <w:p w14:paraId="231C6698" w14:textId="77777777" w:rsidR="00B30EA4" w:rsidRDefault="00B30EA4" w:rsidP="00B30EA4">
      <w:pPr>
        <w:ind w:left="360"/>
      </w:pPr>
    </w:p>
    <w:p w14:paraId="5E727A02" w14:textId="30849E04" w:rsidR="00B30EA4" w:rsidRDefault="00B30EA4" w:rsidP="00B30EA4">
      <w:pPr>
        <w:ind w:left="360"/>
      </w:pPr>
      <w:r>
        <w:t xml:space="preserve">2A. Come up with a specific </w:t>
      </w:r>
      <w:r w:rsidR="001040BA">
        <w:t>QUESTION</w:t>
      </w:r>
      <w:r>
        <w:t xml:space="preserve"> regarding the behavior you observed in the video of American coot chicks interacting with adults.</w:t>
      </w:r>
    </w:p>
    <w:p w14:paraId="52C23681" w14:textId="77777777" w:rsidR="00B30EA4" w:rsidRDefault="00B30EA4" w:rsidP="00B30EA4">
      <w:pPr>
        <w:ind w:left="360"/>
      </w:pPr>
    </w:p>
    <w:p w14:paraId="15197D7F" w14:textId="1484D203" w:rsidR="00B30EA4" w:rsidRDefault="00B30EA4" w:rsidP="00B30EA4">
      <w:pPr>
        <w:ind w:left="360"/>
      </w:pPr>
      <w:r>
        <w:t xml:space="preserve">3A. What </w:t>
      </w:r>
      <w:r w:rsidR="001040BA">
        <w:t>BACKGROUND INFORMATION</w:t>
      </w:r>
      <w:r w:rsidR="005D0ECF">
        <w:t xml:space="preserve"> would you want to know prior to </w:t>
      </w:r>
      <w:r>
        <w:t>forming a hypothesis</w:t>
      </w:r>
      <w:r w:rsidR="005D0ECF">
        <w:t xml:space="preserve"> related to the research question</w:t>
      </w:r>
      <w:r>
        <w:t>?</w:t>
      </w:r>
    </w:p>
    <w:p w14:paraId="51B2C87D" w14:textId="77777777" w:rsidR="00B30EA4" w:rsidRDefault="00B30EA4" w:rsidP="00B30EA4">
      <w:pPr>
        <w:ind w:left="360"/>
      </w:pPr>
    </w:p>
    <w:p w14:paraId="526B792E" w14:textId="765293FF" w:rsidR="00B30EA4" w:rsidRDefault="00B30EA4" w:rsidP="00B30EA4">
      <w:pPr>
        <w:ind w:left="360"/>
      </w:pPr>
      <w:r>
        <w:t xml:space="preserve">5A. Given the </w:t>
      </w:r>
      <w:r w:rsidR="001040BA">
        <w:t>HYPOTHESIS</w:t>
      </w:r>
      <w:r>
        <w:t xml:space="preserve"> and </w:t>
      </w:r>
      <w:r w:rsidR="001040BA">
        <w:t>EXPERIMENTAL DESIGN</w:t>
      </w:r>
      <w:r>
        <w:t xml:space="preserve"> of the study by </w:t>
      </w:r>
      <w:proofErr w:type="spellStart"/>
      <w:r>
        <w:t>Shizuka</w:t>
      </w:r>
      <w:proofErr w:type="spellEnd"/>
      <w:r>
        <w:t xml:space="preserve"> &amp; Lyon, write down your </w:t>
      </w:r>
      <w:r w:rsidR="001040BA">
        <w:t>PREDICTIONS</w:t>
      </w:r>
      <w:r>
        <w:t xml:space="preserve"> for host first and foreign first conditions?</w:t>
      </w:r>
    </w:p>
    <w:p w14:paraId="39D5949B" w14:textId="77777777" w:rsidR="00B30EA4" w:rsidRDefault="00B30EA4" w:rsidP="00B30EA4">
      <w:pPr>
        <w:ind w:left="360"/>
      </w:pPr>
    </w:p>
    <w:p w14:paraId="21E53C4E" w14:textId="1E1A3608" w:rsidR="00B30EA4" w:rsidRDefault="00B30EA4" w:rsidP="00B30EA4">
      <w:pPr>
        <w:ind w:left="360"/>
      </w:pPr>
      <w:r>
        <w:t xml:space="preserve">5B. Compare the </w:t>
      </w:r>
      <w:r w:rsidR="001040BA">
        <w:t>HYPOTHESIS</w:t>
      </w:r>
      <w:r>
        <w:t xml:space="preserve"> you came up with to the one tested by </w:t>
      </w:r>
      <w:proofErr w:type="spellStart"/>
      <w:r>
        <w:t>Shizuka</w:t>
      </w:r>
      <w:proofErr w:type="spellEnd"/>
      <w:r>
        <w:t xml:space="preserve"> &amp; Lyon. </w:t>
      </w:r>
    </w:p>
    <w:bookmarkEnd w:id="0"/>
    <w:sectPr w:rsidR="00B30EA4" w:rsidSect="001752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266F99" w14:textId="77777777" w:rsidR="005D2400" w:rsidRDefault="005D2400" w:rsidP="00A924BE">
      <w:r>
        <w:separator/>
      </w:r>
    </w:p>
  </w:endnote>
  <w:endnote w:type="continuationSeparator" w:id="0">
    <w:p w14:paraId="56741BB7" w14:textId="77777777" w:rsidR="005D2400" w:rsidRDefault="005D2400" w:rsidP="00A924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939F15" w14:textId="77777777" w:rsidR="005D2400" w:rsidRDefault="005D2400" w:rsidP="00A924BE">
      <w:r>
        <w:separator/>
      </w:r>
    </w:p>
  </w:footnote>
  <w:footnote w:type="continuationSeparator" w:id="0">
    <w:p w14:paraId="0BD74101" w14:textId="77777777" w:rsidR="005D2400" w:rsidRDefault="005D2400" w:rsidP="00A924B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0C5078" w14:textId="77777777" w:rsidR="00231217" w:rsidRPr="00377A48" w:rsidRDefault="00184E48" w:rsidP="00231217">
    <w:pPr>
      <w:pStyle w:val="Header"/>
      <w:jc w:val="center"/>
      <w:rPr>
        <w:sz w:val="20"/>
        <w:szCs w:val="20"/>
      </w:rPr>
    </w:pPr>
    <w:r w:rsidRPr="00377A48">
      <w:rPr>
        <w:sz w:val="20"/>
        <w:szCs w:val="20"/>
      </w:rPr>
      <w:t xml:space="preserve">Knowing your own: A classroom case study using the scientific method to </w:t>
    </w:r>
  </w:p>
  <w:p w14:paraId="4BF52BD2" w14:textId="6E77E7E7" w:rsidR="00184E48" w:rsidRPr="00377A48" w:rsidRDefault="00184E48" w:rsidP="00231217">
    <w:pPr>
      <w:pStyle w:val="Header"/>
      <w:jc w:val="center"/>
      <w:rPr>
        <w:sz w:val="20"/>
        <w:szCs w:val="20"/>
      </w:rPr>
    </w:pPr>
    <w:r w:rsidRPr="00377A48">
      <w:rPr>
        <w:sz w:val="20"/>
        <w:szCs w:val="20"/>
      </w:rPr>
      <w:t>investigate how American coots recognize their offspring</w:t>
    </w:r>
    <w:r w:rsidR="00231217" w:rsidRPr="00377A48">
      <w:rPr>
        <w:sz w:val="20"/>
        <w:szCs w:val="20"/>
      </w:rPr>
      <w:t>.</w:t>
    </w:r>
  </w:p>
  <w:p w14:paraId="298E1139" w14:textId="713C823E" w:rsidR="00231217" w:rsidRPr="00377A48" w:rsidRDefault="00231217" w:rsidP="00231217">
    <w:pPr>
      <w:pStyle w:val="Header"/>
      <w:jc w:val="center"/>
      <w:rPr>
        <w:sz w:val="20"/>
        <w:szCs w:val="20"/>
      </w:rPr>
    </w:pPr>
    <w:r w:rsidRPr="00377A48">
      <w:rPr>
        <w:sz w:val="20"/>
        <w:szCs w:val="20"/>
      </w:rPr>
      <w:t xml:space="preserve">JK Hubbard, D </w:t>
    </w:r>
    <w:proofErr w:type="spellStart"/>
    <w:r w:rsidRPr="00377A48">
      <w:rPr>
        <w:sz w:val="20"/>
        <w:szCs w:val="20"/>
      </w:rPr>
      <w:t>Shizuka</w:t>
    </w:r>
    <w:proofErr w:type="spellEnd"/>
    <w:r w:rsidRPr="00377A48">
      <w:rPr>
        <w:sz w:val="20"/>
        <w:szCs w:val="20"/>
      </w:rPr>
      <w:t>, BA Couch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E150A5"/>
    <w:multiLevelType w:val="hybridMultilevel"/>
    <w:tmpl w:val="3F7038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C228CB"/>
    <w:multiLevelType w:val="hybridMultilevel"/>
    <w:tmpl w:val="153291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2C8"/>
    <w:rsid w:val="000836D6"/>
    <w:rsid w:val="001040BA"/>
    <w:rsid w:val="00161BCB"/>
    <w:rsid w:val="001752E0"/>
    <w:rsid w:val="00184E48"/>
    <w:rsid w:val="0019193E"/>
    <w:rsid w:val="00193D43"/>
    <w:rsid w:val="00231217"/>
    <w:rsid w:val="002B2DB4"/>
    <w:rsid w:val="002C1D46"/>
    <w:rsid w:val="002D09C9"/>
    <w:rsid w:val="00314109"/>
    <w:rsid w:val="00377A48"/>
    <w:rsid w:val="004143D5"/>
    <w:rsid w:val="004C3DE2"/>
    <w:rsid w:val="00531051"/>
    <w:rsid w:val="005D0ECF"/>
    <w:rsid w:val="005D2400"/>
    <w:rsid w:val="005F18FC"/>
    <w:rsid w:val="00627EE9"/>
    <w:rsid w:val="006E1963"/>
    <w:rsid w:val="00765143"/>
    <w:rsid w:val="00787C80"/>
    <w:rsid w:val="007D5DF6"/>
    <w:rsid w:val="0084608D"/>
    <w:rsid w:val="00917BC9"/>
    <w:rsid w:val="009C7EDC"/>
    <w:rsid w:val="00A717B1"/>
    <w:rsid w:val="00A924BE"/>
    <w:rsid w:val="00B16374"/>
    <w:rsid w:val="00B30EA4"/>
    <w:rsid w:val="00B672C8"/>
    <w:rsid w:val="00CD2264"/>
    <w:rsid w:val="00D44C14"/>
    <w:rsid w:val="00DE3E6C"/>
    <w:rsid w:val="00E02EC0"/>
    <w:rsid w:val="00E71B27"/>
    <w:rsid w:val="00ED3335"/>
    <w:rsid w:val="00EF609C"/>
    <w:rsid w:val="00F1052C"/>
    <w:rsid w:val="00F10887"/>
    <w:rsid w:val="00F6077E"/>
    <w:rsid w:val="00F80F6E"/>
    <w:rsid w:val="00F8317B"/>
    <w:rsid w:val="00FA6998"/>
    <w:rsid w:val="00FF2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21C23CF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24B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924B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924BE"/>
  </w:style>
  <w:style w:type="paragraph" w:styleId="Footer">
    <w:name w:val="footer"/>
    <w:basedOn w:val="Normal"/>
    <w:link w:val="FooterChar"/>
    <w:uiPriority w:val="99"/>
    <w:unhideWhenUsed/>
    <w:rsid w:val="00A924B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924BE"/>
  </w:style>
  <w:style w:type="character" w:styleId="CommentReference">
    <w:name w:val="annotation reference"/>
    <w:basedOn w:val="DefaultParagraphFont"/>
    <w:uiPriority w:val="99"/>
    <w:semiHidden/>
    <w:unhideWhenUsed/>
    <w:rsid w:val="004C3D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3DE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3DE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3D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3DE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3D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3D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244</Words>
  <Characters>1393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Hubbard</dc:creator>
  <cp:keywords/>
  <dc:description/>
  <cp:lastModifiedBy>Joanna Hubbard</cp:lastModifiedBy>
  <cp:revision>7</cp:revision>
  <dcterms:created xsi:type="dcterms:W3CDTF">2016-05-25T16:21:00Z</dcterms:created>
  <dcterms:modified xsi:type="dcterms:W3CDTF">2016-05-26T17:08:00Z</dcterms:modified>
</cp:coreProperties>
</file>